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15F" w14:textId="77777777" w:rsidR="00D77A78" w:rsidRPr="00FD19FC" w:rsidRDefault="00D77A78" w:rsidP="00FE4FFF">
      <w:pPr>
        <w:spacing w:line="240" w:lineRule="auto"/>
        <w:ind w:firstLine="4"/>
        <w:jc w:val="right"/>
        <w:rPr>
          <w:b/>
        </w:rPr>
      </w:pPr>
      <w:r w:rsidRPr="00FD19FC">
        <w:t>Załącznik nr 2 do Regulaminu</w:t>
      </w:r>
    </w:p>
    <w:p w14:paraId="67A628BE" w14:textId="77777777" w:rsidR="00422C46" w:rsidRDefault="00422C46" w:rsidP="00FE4FFF">
      <w:pPr>
        <w:spacing w:line="240" w:lineRule="auto"/>
        <w:ind w:firstLine="4"/>
        <w:jc w:val="center"/>
        <w:rPr>
          <w:b/>
        </w:rPr>
      </w:pPr>
    </w:p>
    <w:p w14:paraId="3B7E49EF" w14:textId="0D559696" w:rsidR="00D77A78" w:rsidRPr="00FD19FC" w:rsidRDefault="00525C58" w:rsidP="00FE4FFF">
      <w:pPr>
        <w:spacing w:line="240" w:lineRule="auto"/>
        <w:ind w:firstLine="4"/>
        <w:jc w:val="center"/>
        <w:rPr>
          <w:b/>
        </w:rPr>
      </w:pPr>
      <w:r>
        <w:rPr>
          <w:b/>
        </w:rPr>
        <w:t>POROZUMIENIE</w:t>
      </w:r>
      <w:r w:rsidR="00544389">
        <w:rPr>
          <w:b/>
        </w:rPr>
        <w:t xml:space="preserve"> nr …./</w:t>
      </w:r>
      <w:proofErr w:type="spellStart"/>
      <w:r w:rsidR="006A5161">
        <w:rPr>
          <w:b/>
        </w:rPr>
        <w:t>ILGiT</w:t>
      </w:r>
      <w:proofErr w:type="spellEnd"/>
      <w:r w:rsidR="006A5161">
        <w:rPr>
          <w:b/>
        </w:rPr>
        <w:t>/</w:t>
      </w:r>
      <w:r w:rsidR="00544389">
        <w:rPr>
          <w:b/>
        </w:rPr>
        <w:t>2023</w:t>
      </w:r>
    </w:p>
    <w:p w14:paraId="08E16567" w14:textId="7F2077D1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  <w:r w:rsidRPr="00FD19FC">
        <w:rPr>
          <w:b/>
        </w:rPr>
        <w:t xml:space="preserve">w sprawie wykonania </w:t>
      </w:r>
      <w:r w:rsidR="00525C58" w:rsidRPr="00525C58">
        <w:rPr>
          <w:b/>
        </w:rPr>
        <w:t>grant</w:t>
      </w:r>
      <w:r w:rsidR="00525C58">
        <w:rPr>
          <w:b/>
        </w:rPr>
        <w:t>u</w:t>
      </w:r>
      <w:r w:rsidR="00525C58" w:rsidRPr="00525C58">
        <w:rPr>
          <w:b/>
        </w:rPr>
        <w:t xml:space="preserve"> badawcz</w:t>
      </w:r>
      <w:r w:rsidR="00525C58">
        <w:rPr>
          <w:b/>
        </w:rPr>
        <w:t xml:space="preserve">ego </w:t>
      </w:r>
      <w:r w:rsidR="00525C58" w:rsidRPr="00525C58">
        <w:rPr>
          <w:b/>
        </w:rPr>
        <w:t>w 202</w:t>
      </w:r>
      <w:r w:rsidR="0098161F">
        <w:rPr>
          <w:b/>
        </w:rPr>
        <w:t>3</w:t>
      </w:r>
      <w:r w:rsidR="00525C58" w:rsidRPr="00525C58">
        <w:rPr>
          <w:b/>
        </w:rPr>
        <w:t xml:space="preserve"> r. wspierającego prowadzenie działalności naukowej w dyscyplinie Inżynieria Lądowa</w:t>
      </w:r>
      <w:r w:rsidR="009C1228">
        <w:rPr>
          <w:b/>
        </w:rPr>
        <w:t>, Geodezja</w:t>
      </w:r>
      <w:r w:rsidR="00525C58" w:rsidRPr="00525C58">
        <w:rPr>
          <w:b/>
        </w:rPr>
        <w:t xml:space="preserve"> i Transport</w:t>
      </w:r>
    </w:p>
    <w:p w14:paraId="49FBC715" w14:textId="77777777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</w:p>
    <w:p w14:paraId="3FD0415F" w14:textId="48017A8C" w:rsidR="00D77A78" w:rsidRPr="009B7310" w:rsidRDefault="00D77A78" w:rsidP="00FE4FFF">
      <w:pPr>
        <w:spacing w:after="120" w:line="240" w:lineRule="auto"/>
        <w:contextualSpacing/>
      </w:pPr>
      <w:r w:rsidRPr="009B7310">
        <w:t>zawarte w dniu ……………………..</w:t>
      </w:r>
      <w:r w:rsidR="003C2AED">
        <w:t xml:space="preserve"> </w:t>
      </w:r>
      <w:r w:rsidRPr="009B7310">
        <w:t>między:</w:t>
      </w:r>
    </w:p>
    <w:p w14:paraId="29EEF1E3" w14:textId="77777777" w:rsidR="006D70AE" w:rsidRDefault="006D70AE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36CFE88F" w14:textId="25397FF7" w:rsidR="00525CD8" w:rsidRDefault="00525CD8" w:rsidP="00FE4FFF">
      <w:pPr>
        <w:spacing w:before="100" w:beforeAutospacing="1" w:after="100" w:afterAutospacing="1" w:line="240" w:lineRule="auto"/>
        <w:contextualSpacing/>
      </w:pPr>
      <w:r w:rsidRPr="00420289">
        <w:rPr>
          <w:b/>
          <w:bCs/>
        </w:rPr>
        <w:t>Przewodnicząc</w:t>
      </w:r>
      <w:r>
        <w:rPr>
          <w:b/>
          <w:bCs/>
        </w:rPr>
        <w:t>ym</w:t>
      </w:r>
      <w:r w:rsidRPr="00420289">
        <w:rPr>
          <w:b/>
          <w:bCs/>
        </w:rPr>
        <w:t xml:space="preserve"> Rady Naukowej Dyscypliny </w:t>
      </w:r>
      <w:r w:rsidRPr="00420289">
        <w:t>………………………</w:t>
      </w:r>
    </w:p>
    <w:p w14:paraId="2BFEB1F2" w14:textId="77777777" w:rsidR="00525CD8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64FD5925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 xml:space="preserve">Kierownikiem </w:t>
      </w:r>
      <w:r>
        <w:rPr>
          <w:b/>
          <w:bCs/>
        </w:rPr>
        <w:t xml:space="preserve">podstawowej </w:t>
      </w:r>
      <w:r w:rsidRPr="008F7674">
        <w:rPr>
          <w:b/>
          <w:bCs/>
        </w:rPr>
        <w:t>jednostki organizacyjnej</w:t>
      </w:r>
      <w:r>
        <w:rPr>
          <w:b/>
          <w:bCs/>
        </w:rPr>
        <w:t xml:space="preserve"> PW</w:t>
      </w:r>
    </w:p>
    <w:p w14:paraId="6651BE2D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68F9A71A" w14:textId="77777777" w:rsidR="00525CD8" w:rsidRPr="00450072" w:rsidRDefault="00525CD8" w:rsidP="00FE4FFF">
      <w:pPr>
        <w:spacing w:before="100" w:beforeAutospacing="1" w:after="100" w:afterAutospacing="1" w:line="240" w:lineRule="auto"/>
        <w:contextualSpacing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4C8C79B8" w14:textId="77777777" w:rsidR="00525CD8" w:rsidRDefault="00525CD8" w:rsidP="00FE4FFF">
      <w:pPr>
        <w:spacing w:before="100" w:beforeAutospacing="1" w:after="100" w:afterAutospacing="1" w:line="240" w:lineRule="auto"/>
        <w:contextualSpacing/>
      </w:pPr>
    </w:p>
    <w:p w14:paraId="4426698D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</w:pPr>
      <w:r w:rsidRPr="008F7674">
        <w:t>a</w:t>
      </w:r>
    </w:p>
    <w:p w14:paraId="19A9629D" w14:textId="77777777" w:rsidR="006D70AE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>Kierownikiem grantu</w:t>
      </w:r>
    </w:p>
    <w:p w14:paraId="21E34E87" w14:textId="77777777" w:rsidR="006D70AE" w:rsidRPr="008F7674" w:rsidRDefault="006D70AE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28484485" w14:textId="77777777" w:rsidR="006D70AE" w:rsidRPr="00450072" w:rsidRDefault="006D70AE" w:rsidP="00FE4FFF">
      <w:pPr>
        <w:spacing w:before="100" w:beforeAutospacing="1" w:after="100" w:afterAutospacing="1" w:line="240" w:lineRule="auto"/>
        <w:contextualSpacing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1E03B858" w14:textId="77777777" w:rsidR="00D77A78" w:rsidRPr="009B7310" w:rsidRDefault="00D77A78" w:rsidP="00FE4FFF">
      <w:pPr>
        <w:spacing w:after="120" w:line="240" w:lineRule="auto"/>
        <w:contextualSpacing/>
      </w:pPr>
    </w:p>
    <w:p w14:paraId="5AD6785C" w14:textId="77777777" w:rsidR="00A941E5" w:rsidRPr="008F7674" w:rsidRDefault="00A941E5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  <w:rPr>
          <w:i/>
        </w:rPr>
      </w:pPr>
      <w:r w:rsidRPr="008F7674">
        <w:t>Kierownik grantu zobowiązuje się wykonać pracę zgodnie z informacjami zawartymi we wniosku o grant i doprowadzić do wykonania wszystkich prac objętych wnioskiem.</w:t>
      </w:r>
    </w:p>
    <w:p w14:paraId="63B68B20" w14:textId="57BED174" w:rsidR="002B6C76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Na sfinansowanie realizacji grantu przyznaje się ze środków subwencji kwotę w wysokości …..................... zł (słownie złotych: ....................................................................)</w:t>
      </w:r>
      <w:r w:rsidR="002B6C76">
        <w:t>.</w:t>
      </w:r>
    </w:p>
    <w:p w14:paraId="27588DDB" w14:textId="77777777" w:rsidR="002B6C76" w:rsidRPr="008F7674" w:rsidRDefault="002B6C76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bookmarkStart w:id="0" w:name="_Hlk82690303"/>
      <w:r w:rsidRPr="008F7674">
        <w:t>Kosztorys grantu stanowi załącznik do porozumienia</w:t>
      </w:r>
      <w:bookmarkEnd w:id="0"/>
      <w:r w:rsidRPr="008F7674">
        <w:t>.</w:t>
      </w:r>
    </w:p>
    <w:p w14:paraId="1C951D64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Termin zakończenia realizacji grantu ustala się na ………………………………………………</w:t>
      </w:r>
    </w:p>
    <w:p w14:paraId="1F954E89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Dziekan Wydziału ……………………………………………….. udostępni na realizację grantu składniki mienia wydziału niezbędne do realizacji pracy.</w:t>
      </w:r>
    </w:p>
    <w:p w14:paraId="3DF2A301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Dziekan Wydziału ……………………………………………….. zapewni obsługę realizacji grantu przez administrację jednostki.</w:t>
      </w:r>
    </w:p>
    <w:p w14:paraId="206430E9" w14:textId="3FA2873B" w:rsidR="00D77A78" w:rsidRPr="009B7310" w:rsidRDefault="00D77A78" w:rsidP="00FE4FFF">
      <w:pPr>
        <w:pStyle w:val="Akapitzlist"/>
        <w:numPr>
          <w:ilvl w:val="0"/>
          <w:numId w:val="12"/>
        </w:numPr>
        <w:spacing w:after="0" w:line="240" w:lineRule="auto"/>
        <w:ind w:left="567" w:right="0" w:hanging="567"/>
      </w:pPr>
      <w:r w:rsidRPr="009B7310">
        <w:t>Podstawą rozliczenia grantu jest Protokół oceny</w:t>
      </w:r>
      <w:r>
        <w:t xml:space="preserve"> i odbioru grantu wewnętrznego, </w:t>
      </w:r>
      <w:r w:rsidRPr="009B7310">
        <w:t>złożony przez Kierownika grantu w sekretariacie Rady Naukowej Dyscypliny Inżynierii Lądowej</w:t>
      </w:r>
      <w:r w:rsidR="009C1228">
        <w:t>, Geodezji</w:t>
      </w:r>
      <w:r w:rsidRPr="009B7310">
        <w:t xml:space="preserve"> </w:t>
      </w:r>
      <w:r w:rsidR="009C1228">
        <w:br/>
      </w:r>
      <w:r w:rsidRPr="009B7310">
        <w:t>i Transportu terminie  30 dni od daty zakończenia realizacji grantu</w:t>
      </w:r>
      <w:r w:rsidR="004763F6">
        <w:t>, nie później niż do 30</w:t>
      </w:r>
      <w:r w:rsidR="00FB0129">
        <w:t xml:space="preserve"> </w:t>
      </w:r>
      <w:r w:rsidR="004763F6">
        <w:t>listopada 202</w:t>
      </w:r>
      <w:r w:rsidR="0098161F">
        <w:t>4</w:t>
      </w:r>
      <w:r w:rsidR="004763F6">
        <w:t xml:space="preserve"> r</w:t>
      </w:r>
      <w:r w:rsidRPr="009B7310">
        <w:t>.</w:t>
      </w:r>
    </w:p>
    <w:p w14:paraId="3EB5226D" w14:textId="20FD3C9F" w:rsidR="00D77A78" w:rsidRPr="009B7310" w:rsidRDefault="00D77A78" w:rsidP="00FE4FFF">
      <w:pPr>
        <w:pStyle w:val="Akapitzlist"/>
        <w:numPr>
          <w:ilvl w:val="0"/>
          <w:numId w:val="12"/>
        </w:numPr>
        <w:suppressAutoHyphens/>
        <w:spacing w:after="120" w:line="240" w:lineRule="auto"/>
        <w:ind w:left="567" w:right="0" w:hanging="567"/>
      </w:pPr>
      <w:r w:rsidRPr="009B7310">
        <w:t>Porozumienie sporządzono w czterech jednobrzmiących egzemplarzach, po jednym dla każdej ze stron i jeden dla pełnomocnika kwestora w jednostce zatrudniającej Kierownika grantu</w:t>
      </w:r>
      <w:r w:rsidR="000F4F81">
        <w:br/>
      </w:r>
      <w:r w:rsidRPr="009B7310">
        <w:t>oraz Przewodniczącego RND.</w:t>
      </w:r>
    </w:p>
    <w:p w14:paraId="1E149E96" w14:textId="5A42C76B" w:rsidR="00D77A78" w:rsidRDefault="00D77A78" w:rsidP="00FE4FFF">
      <w:pPr>
        <w:spacing w:after="120" w:line="240" w:lineRule="auto"/>
      </w:pPr>
    </w:p>
    <w:tbl>
      <w:tblPr>
        <w:tblStyle w:val="Tabela-Siatka"/>
        <w:tblpPr w:leftFromText="141" w:rightFromText="141" w:vertAnchor="text" w:horzAnchor="margin" w:tblpY="13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638"/>
        <w:gridCol w:w="3004"/>
      </w:tblGrid>
      <w:tr w:rsidR="006C7292" w14:paraId="337FB192" w14:textId="77777777" w:rsidTr="00DC1D07">
        <w:trPr>
          <w:trHeight w:val="438"/>
        </w:trPr>
        <w:tc>
          <w:tcPr>
            <w:tcW w:w="1555" w:type="pct"/>
            <w:vAlign w:val="center"/>
          </w:tcPr>
          <w:p w14:paraId="316EBF64" w14:textId="7B56041E" w:rsidR="006C7292" w:rsidRDefault="006C7292" w:rsidP="00DC1D07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1887" w:type="pct"/>
            <w:vAlign w:val="center"/>
          </w:tcPr>
          <w:p w14:paraId="2866E9C1" w14:textId="55A82AB6" w:rsidR="006C7292" w:rsidRDefault="007F4C49" w:rsidP="00DC1D07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Dziekan Wydziału</w:t>
            </w:r>
            <w:r w:rsidR="002B2529">
              <w:rPr>
                <w:lang w:val="pl-PL"/>
              </w:rPr>
              <w:t>, w którym realizowany jest grant</w:t>
            </w:r>
          </w:p>
        </w:tc>
        <w:tc>
          <w:tcPr>
            <w:tcW w:w="1559" w:type="pct"/>
            <w:vAlign w:val="center"/>
          </w:tcPr>
          <w:p w14:paraId="0F22576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6C7292" w14:paraId="75CC8563" w14:textId="77777777" w:rsidTr="00DC1D07">
        <w:trPr>
          <w:trHeight w:val="225"/>
        </w:trPr>
        <w:tc>
          <w:tcPr>
            <w:tcW w:w="1555" w:type="pct"/>
            <w:vAlign w:val="center"/>
          </w:tcPr>
          <w:p w14:paraId="44CBF123" w14:textId="77777777" w:rsidR="006C7292" w:rsidRPr="00064C63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  <w:vAlign w:val="center"/>
          </w:tcPr>
          <w:p w14:paraId="5EEEABA9" w14:textId="77777777" w:rsidR="006C7292" w:rsidRPr="00064C63" w:rsidRDefault="006C7292" w:rsidP="00DC1D07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59" w:type="pct"/>
            <w:vAlign w:val="center"/>
          </w:tcPr>
          <w:p w14:paraId="053C4FC2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6C7292" w14:paraId="55B8E127" w14:textId="77777777" w:rsidTr="00DC1D07">
        <w:trPr>
          <w:trHeight w:val="213"/>
        </w:trPr>
        <w:tc>
          <w:tcPr>
            <w:tcW w:w="1555" w:type="pct"/>
          </w:tcPr>
          <w:p w14:paraId="422624D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4C60524D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1559" w:type="pct"/>
          </w:tcPr>
          <w:p w14:paraId="26423A0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6C7292" w14:paraId="6EC1B850" w14:textId="77777777" w:rsidTr="00DC1D07">
        <w:trPr>
          <w:trHeight w:val="201"/>
        </w:trPr>
        <w:tc>
          <w:tcPr>
            <w:tcW w:w="1555" w:type="pct"/>
          </w:tcPr>
          <w:p w14:paraId="30A2815E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887" w:type="pct"/>
          </w:tcPr>
          <w:p w14:paraId="6549B1B6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pct"/>
          </w:tcPr>
          <w:p w14:paraId="573386A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C7292" w14:paraId="208564E2" w14:textId="77777777" w:rsidTr="00DC1D07">
        <w:trPr>
          <w:trHeight w:val="201"/>
        </w:trPr>
        <w:tc>
          <w:tcPr>
            <w:tcW w:w="1555" w:type="pct"/>
          </w:tcPr>
          <w:p w14:paraId="18C8DAB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6C7C39E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C7654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62D9289D" w14:textId="77777777" w:rsidTr="00DC1D07">
        <w:trPr>
          <w:trHeight w:val="201"/>
        </w:trPr>
        <w:tc>
          <w:tcPr>
            <w:tcW w:w="1555" w:type="pct"/>
          </w:tcPr>
          <w:p w14:paraId="387BF0F8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05D81CC9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1887" w:type="pct"/>
          </w:tcPr>
          <w:p w14:paraId="4ED4F17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A3FF64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4777C6" w14:textId="77777777" w:rsidTr="00DC1D07">
        <w:trPr>
          <w:trHeight w:val="201"/>
        </w:trPr>
        <w:tc>
          <w:tcPr>
            <w:tcW w:w="1555" w:type="pct"/>
          </w:tcPr>
          <w:p w14:paraId="3FF7E8C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24AACB2E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47415ADC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1F13BADC" w14:textId="77777777" w:rsidTr="00DC1D07">
        <w:trPr>
          <w:trHeight w:val="201"/>
        </w:trPr>
        <w:tc>
          <w:tcPr>
            <w:tcW w:w="1555" w:type="pct"/>
          </w:tcPr>
          <w:p w14:paraId="1DCAB635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04BCC97A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98A05F7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86BDD4" w14:textId="77777777" w:rsidTr="00DC1D07">
        <w:trPr>
          <w:trHeight w:val="201"/>
        </w:trPr>
        <w:tc>
          <w:tcPr>
            <w:tcW w:w="1555" w:type="pct"/>
          </w:tcPr>
          <w:p w14:paraId="52F45380" w14:textId="77777777" w:rsidR="006C7292" w:rsidRDefault="006C7292" w:rsidP="00DC1D0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  <w:p w14:paraId="02343D94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</w:tcPr>
          <w:p w14:paraId="292B15B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EC8A6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AC447B3" w14:textId="77777777" w:rsidR="00525C58" w:rsidRPr="00EB251A" w:rsidRDefault="00525C58" w:rsidP="00FE4FFF">
      <w:pPr>
        <w:spacing w:line="240" w:lineRule="auto"/>
        <w:ind w:firstLine="4"/>
        <w:jc w:val="right"/>
        <w:rPr>
          <w:sz w:val="24"/>
          <w:szCs w:val="24"/>
        </w:rPr>
      </w:pPr>
    </w:p>
    <w:sectPr w:rsidR="00525C58" w:rsidRPr="00EB251A" w:rsidSect="00542570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555C" w14:textId="77777777" w:rsidR="005D3807" w:rsidRDefault="005D3807">
      <w:pPr>
        <w:spacing w:after="0" w:line="240" w:lineRule="auto"/>
      </w:pPr>
      <w:r>
        <w:separator/>
      </w:r>
    </w:p>
  </w:endnote>
  <w:endnote w:type="continuationSeparator" w:id="0">
    <w:p w14:paraId="11B2ECED" w14:textId="77777777" w:rsidR="005D3807" w:rsidRDefault="005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5333"/>
      <w:docPartObj>
        <w:docPartGallery w:val="Page Numbers (Bottom of Page)"/>
        <w:docPartUnique/>
      </w:docPartObj>
    </w:sdtPr>
    <w:sdtEndPr/>
    <w:sdtContent>
      <w:sdt>
        <w:sdtPr>
          <w:id w:val="1714465000"/>
          <w:docPartObj>
            <w:docPartGallery w:val="Page Numbers (Top of Page)"/>
            <w:docPartUnique/>
          </w:docPartObj>
        </w:sdtPr>
        <w:sdtEndPr/>
        <w:sdtContent>
          <w:p w14:paraId="208E8856" w14:textId="77777777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E4FF" w14:textId="77777777" w:rsidR="005D3807" w:rsidRDefault="005D3807">
      <w:pPr>
        <w:spacing w:after="0" w:line="240" w:lineRule="auto"/>
      </w:pPr>
      <w:r>
        <w:separator/>
      </w:r>
    </w:p>
  </w:footnote>
  <w:footnote w:type="continuationSeparator" w:id="0">
    <w:p w14:paraId="59CC74A9" w14:textId="77777777" w:rsidR="005D3807" w:rsidRDefault="005D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07EFD2E6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9816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,</w:t>
          </w:r>
          <w:r w:rsidR="009816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ED52D1" w:rsidRDefault="00377D33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ED52D1" w:rsidRDefault="00377D33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35BA8424"/>
    <w:lvl w:ilvl="0" w:tplc="BD3E9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2325030">
    <w:abstractNumId w:val="13"/>
  </w:num>
  <w:num w:numId="2" w16cid:durableId="402802289">
    <w:abstractNumId w:val="8"/>
  </w:num>
  <w:num w:numId="3" w16cid:durableId="1871143020">
    <w:abstractNumId w:val="6"/>
  </w:num>
  <w:num w:numId="4" w16cid:durableId="1942371675">
    <w:abstractNumId w:val="14"/>
  </w:num>
  <w:num w:numId="5" w16cid:durableId="1377966720">
    <w:abstractNumId w:val="11"/>
  </w:num>
  <w:num w:numId="6" w16cid:durableId="1635677070">
    <w:abstractNumId w:val="4"/>
  </w:num>
  <w:num w:numId="7" w16cid:durableId="1640109332">
    <w:abstractNumId w:val="0"/>
  </w:num>
  <w:num w:numId="8" w16cid:durableId="1133014282">
    <w:abstractNumId w:val="12"/>
  </w:num>
  <w:num w:numId="9" w16cid:durableId="1045329315">
    <w:abstractNumId w:val="7"/>
  </w:num>
  <w:num w:numId="10" w16cid:durableId="164323115">
    <w:abstractNumId w:val="10"/>
  </w:num>
  <w:num w:numId="11" w16cid:durableId="812253350">
    <w:abstractNumId w:val="9"/>
  </w:num>
  <w:num w:numId="12" w16cid:durableId="1054349375">
    <w:abstractNumId w:val="5"/>
  </w:num>
  <w:num w:numId="13" w16cid:durableId="832068534">
    <w:abstractNumId w:val="1"/>
  </w:num>
  <w:num w:numId="14" w16cid:durableId="887570860">
    <w:abstractNumId w:val="2"/>
  </w:num>
  <w:num w:numId="15" w16cid:durableId="847331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C2NLY0NTE1MDFU0lEKTi0uzszPAymwqAUAXEJkeiwAAAA="/>
  </w:docVars>
  <w:rsids>
    <w:rsidRoot w:val="00AA41A7"/>
    <w:rsid w:val="00010436"/>
    <w:rsid w:val="0003015B"/>
    <w:rsid w:val="00032E76"/>
    <w:rsid w:val="0005644D"/>
    <w:rsid w:val="00077E7C"/>
    <w:rsid w:val="00092585"/>
    <w:rsid w:val="00095CB0"/>
    <w:rsid w:val="000B6C32"/>
    <w:rsid w:val="000F4F81"/>
    <w:rsid w:val="00102A89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301F4"/>
    <w:rsid w:val="0025270E"/>
    <w:rsid w:val="00261EF0"/>
    <w:rsid w:val="00263DC4"/>
    <w:rsid w:val="00282989"/>
    <w:rsid w:val="002A0AD0"/>
    <w:rsid w:val="002A0D44"/>
    <w:rsid w:val="002B044F"/>
    <w:rsid w:val="002B2529"/>
    <w:rsid w:val="002B6C76"/>
    <w:rsid w:val="002E3409"/>
    <w:rsid w:val="002F4C5F"/>
    <w:rsid w:val="00306DFC"/>
    <w:rsid w:val="00323247"/>
    <w:rsid w:val="003265F5"/>
    <w:rsid w:val="0034505E"/>
    <w:rsid w:val="00373E86"/>
    <w:rsid w:val="00377D33"/>
    <w:rsid w:val="003C0641"/>
    <w:rsid w:val="003C214B"/>
    <w:rsid w:val="003C2AED"/>
    <w:rsid w:val="003C31FA"/>
    <w:rsid w:val="003E456B"/>
    <w:rsid w:val="003E4FC2"/>
    <w:rsid w:val="003F54F0"/>
    <w:rsid w:val="00410627"/>
    <w:rsid w:val="0041265C"/>
    <w:rsid w:val="00422C46"/>
    <w:rsid w:val="0044528A"/>
    <w:rsid w:val="00454379"/>
    <w:rsid w:val="004636B8"/>
    <w:rsid w:val="0046547E"/>
    <w:rsid w:val="00465B58"/>
    <w:rsid w:val="004676AA"/>
    <w:rsid w:val="00470EE2"/>
    <w:rsid w:val="004763F6"/>
    <w:rsid w:val="004878B8"/>
    <w:rsid w:val="004969D9"/>
    <w:rsid w:val="004A1A2C"/>
    <w:rsid w:val="004B0723"/>
    <w:rsid w:val="004B5018"/>
    <w:rsid w:val="004B7CDA"/>
    <w:rsid w:val="004C6D34"/>
    <w:rsid w:val="004E14DA"/>
    <w:rsid w:val="004E18CE"/>
    <w:rsid w:val="004F49D9"/>
    <w:rsid w:val="004F6742"/>
    <w:rsid w:val="00521C15"/>
    <w:rsid w:val="0052409B"/>
    <w:rsid w:val="00525C58"/>
    <w:rsid w:val="00525CD8"/>
    <w:rsid w:val="00526EED"/>
    <w:rsid w:val="00542570"/>
    <w:rsid w:val="00544389"/>
    <w:rsid w:val="0056694B"/>
    <w:rsid w:val="00566F83"/>
    <w:rsid w:val="0057350F"/>
    <w:rsid w:val="00582BA6"/>
    <w:rsid w:val="00597F93"/>
    <w:rsid w:val="005B7B36"/>
    <w:rsid w:val="005C272A"/>
    <w:rsid w:val="005D3807"/>
    <w:rsid w:val="005D4041"/>
    <w:rsid w:val="005D5125"/>
    <w:rsid w:val="005E04A4"/>
    <w:rsid w:val="005F59E7"/>
    <w:rsid w:val="00603354"/>
    <w:rsid w:val="00607AB6"/>
    <w:rsid w:val="00607C13"/>
    <w:rsid w:val="00616CD2"/>
    <w:rsid w:val="00637FBF"/>
    <w:rsid w:val="006504FD"/>
    <w:rsid w:val="00691D85"/>
    <w:rsid w:val="00694AE3"/>
    <w:rsid w:val="006A5161"/>
    <w:rsid w:val="006B009D"/>
    <w:rsid w:val="006C7292"/>
    <w:rsid w:val="006D4A91"/>
    <w:rsid w:val="006D70AE"/>
    <w:rsid w:val="006E7CA5"/>
    <w:rsid w:val="006F5AF5"/>
    <w:rsid w:val="007039F0"/>
    <w:rsid w:val="0071361E"/>
    <w:rsid w:val="007168A9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F4C49"/>
    <w:rsid w:val="008033DE"/>
    <w:rsid w:val="008445D6"/>
    <w:rsid w:val="008603D4"/>
    <w:rsid w:val="008B019E"/>
    <w:rsid w:val="008C781B"/>
    <w:rsid w:val="008D2E80"/>
    <w:rsid w:val="008D70BF"/>
    <w:rsid w:val="009073F0"/>
    <w:rsid w:val="00935AB7"/>
    <w:rsid w:val="00945DDD"/>
    <w:rsid w:val="009775A0"/>
    <w:rsid w:val="0098161F"/>
    <w:rsid w:val="00981E21"/>
    <w:rsid w:val="009A28BD"/>
    <w:rsid w:val="009B2CDC"/>
    <w:rsid w:val="009C1228"/>
    <w:rsid w:val="009C28B6"/>
    <w:rsid w:val="009F0DA5"/>
    <w:rsid w:val="009F1A12"/>
    <w:rsid w:val="009F1CBA"/>
    <w:rsid w:val="009F5633"/>
    <w:rsid w:val="00A60DDE"/>
    <w:rsid w:val="00A633D5"/>
    <w:rsid w:val="00A80AC1"/>
    <w:rsid w:val="00A941E5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28C"/>
    <w:rsid w:val="00B30C34"/>
    <w:rsid w:val="00B43187"/>
    <w:rsid w:val="00B529D5"/>
    <w:rsid w:val="00B547AA"/>
    <w:rsid w:val="00B634EC"/>
    <w:rsid w:val="00B811F7"/>
    <w:rsid w:val="00B87932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35A99"/>
    <w:rsid w:val="00E5394F"/>
    <w:rsid w:val="00E813D4"/>
    <w:rsid w:val="00EA4C05"/>
    <w:rsid w:val="00EB0E11"/>
    <w:rsid w:val="00EB4892"/>
    <w:rsid w:val="00EC7B85"/>
    <w:rsid w:val="00ED52D1"/>
    <w:rsid w:val="00EF0CC2"/>
    <w:rsid w:val="00F213D4"/>
    <w:rsid w:val="00F43A3A"/>
    <w:rsid w:val="00F44CD3"/>
    <w:rsid w:val="00F57568"/>
    <w:rsid w:val="00F866CA"/>
    <w:rsid w:val="00F92F89"/>
    <w:rsid w:val="00FB0129"/>
    <w:rsid w:val="00FB2379"/>
    <w:rsid w:val="00FB3A6C"/>
    <w:rsid w:val="00FC164B"/>
    <w:rsid w:val="00FC17A4"/>
    <w:rsid w:val="00FC1B01"/>
    <w:rsid w:val="00FE4FFF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CD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9D0B8-6A15-4271-9473-339D8A0B1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BC1C2-57F1-4B60-9456-31B00F11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932DF-36AF-4C2F-A5DA-84620694D22C}">
  <ds:schemaRefs>
    <ds:schemaRef ds:uri="http://purl.org/dc/dcmitype/"/>
    <ds:schemaRef ds:uri="http://schemas.microsoft.com/office/2006/metadata/properties"/>
    <ds:schemaRef ds:uri="http://purl.org/dc/elements/1.1/"/>
    <ds:schemaRef ds:uri="19e2b116-ebc2-48e3-af0b-8b3a27d7044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71872639-374b-43fd-8748-045ffb811a76"/>
  </ds:schemaRefs>
</ds:datastoreItem>
</file>

<file path=customXml/itemProps4.xml><?xml version="1.0" encoding="utf-8"?>
<ds:datastoreItem xmlns:ds="http://schemas.openxmlformats.org/officeDocument/2006/customXml" ds:itemID="{7389548F-82DB-408E-9115-1D27C2C26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Słowińska Monika</cp:lastModifiedBy>
  <cp:revision>2</cp:revision>
  <cp:lastPrinted>2022-01-31T10:27:00Z</cp:lastPrinted>
  <dcterms:created xsi:type="dcterms:W3CDTF">2023-03-10T08:35:00Z</dcterms:created>
  <dcterms:modified xsi:type="dcterms:W3CDTF">2023-03-10T08:35:00Z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  <property fmtid="{D5CDD505-2E9C-101B-9397-08002B2CF9AE}" pid="3" name="GrammarlyDocumentId">
    <vt:lpwstr>61829c1180b3be95555b71633145489174271776fc65410ff228c4989402a6d6</vt:lpwstr>
  </property>
</Properties>
</file>